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B133A" w:rsidRPr="005B133A" w:rsidRDefault="00346B4E" w:rsidP="005B133A">
      <w:pPr>
        <w:pStyle w:val="ab"/>
        <w:spacing w:after="0" w:line="192" w:lineRule="auto"/>
        <w:jc w:val="center"/>
        <w:rPr>
          <w:rFonts w:ascii="Times New Roman" w:hAnsi="Times New Roman" w:cs="Times New Roman"/>
        </w:rPr>
      </w:pPr>
      <w:r w:rsidRPr="00B20303">
        <w:rPr>
          <w:rFonts w:ascii="Times New Roman" w:hAnsi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5B133A" w:rsidRPr="005B133A">
        <w:rPr>
          <w:rFonts w:ascii="Times New Roman" w:hAnsi="Times New Roman" w:cs="Times New Roman"/>
        </w:rPr>
        <w:t>Об утверждении  актуализированных схем теплоснабжения  с.Рождественка,</w:t>
      </w:r>
    </w:p>
    <w:p w:rsidR="005B133A" w:rsidRPr="005B133A" w:rsidRDefault="005B133A" w:rsidP="005B133A">
      <w:pPr>
        <w:pStyle w:val="ab"/>
        <w:spacing w:after="0" w:line="192" w:lineRule="auto"/>
        <w:jc w:val="center"/>
        <w:rPr>
          <w:rFonts w:ascii="Times New Roman" w:hAnsi="Times New Roman" w:cs="Times New Roman"/>
        </w:rPr>
      </w:pPr>
      <w:r w:rsidRPr="005B133A">
        <w:rPr>
          <w:rFonts w:ascii="Times New Roman" w:hAnsi="Times New Roman" w:cs="Times New Roman"/>
        </w:rPr>
        <w:t xml:space="preserve">   Рождественского  сельсовета Купинского района Новосибирской области  </w:t>
      </w:r>
    </w:p>
    <w:p w:rsidR="005B133A" w:rsidRPr="005B133A" w:rsidRDefault="005B133A" w:rsidP="005B133A">
      <w:pPr>
        <w:pStyle w:val="ab"/>
        <w:spacing w:after="0" w:line="192" w:lineRule="auto"/>
        <w:jc w:val="center"/>
        <w:rPr>
          <w:rFonts w:ascii="Times New Roman" w:hAnsi="Times New Roman" w:cs="Times New Roman"/>
        </w:rPr>
      </w:pPr>
      <w:r w:rsidRPr="005B133A">
        <w:rPr>
          <w:rFonts w:ascii="Times New Roman" w:hAnsi="Times New Roman" w:cs="Times New Roman"/>
        </w:rPr>
        <w:t>на 2021 год</w:t>
      </w:r>
    </w:p>
    <w:p w:rsidR="00346B4E" w:rsidRPr="00C301F2" w:rsidRDefault="00346B4E" w:rsidP="005B133A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5B133A">
        <w:rPr>
          <w:rFonts w:ascii="Times New Roman" w:hAnsi="Times New Roman"/>
        </w:rPr>
        <w:t>30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5B133A">
        <w:rPr>
          <w:rFonts w:ascii="Times New Roman" w:hAnsi="Times New Roman"/>
        </w:rPr>
        <w:t>03</w:t>
      </w:r>
      <w:r w:rsidRPr="00484E75">
        <w:rPr>
          <w:rFonts w:ascii="Times New Roman" w:hAnsi="Times New Roman"/>
        </w:rPr>
        <w:t xml:space="preserve">» </w:t>
      </w:r>
      <w:r w:rsidR="005B133A">
        <w:rPr>
          <w:rFonts w:ascii="Times New Roman" w:hAnsi="Times New Roman"/>
        </w:rPr>
        <w:t>мая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B133A" w:rsidRPr="005B133A" w:rsidRDefault="00346B4E" w:rsidP="005B133A">
      <w:pPr>
        <w:pStyle w:val="ab"/>
        <w:spacing w:after="0" w:line="192" w:lineRule="auto"/>
        <w:jc w:val="both"/>
        <w:rPr>
          <w:rFonts w:ascii="Times New Roman" w:hAnsi="Times New Roman" w:cs="Times New Roman"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>Новосибирской  области</w:t>
      </w:r>
      <w:r w:rsidR="008234FE" w:rsidRPr="003F224B">
        <w:rPr>
          <w:rFonts w:ascii="Times New Roman" w:hAnsi="Times New Roman"/>
        </w:rPr>
        <w:t xml:space="preserve"> </w:t>
      </w:r>
      <w:r w:rsidR="005B133A" w:rsidRPr="005B133A">
        <w:rPr>
          <w:rFonts w:ascii="Times New Roman" w:hAnsi="Times New Roman" w:cs="Times New Roman"/>
        </w:rPr>
        <w:t>Об утверждении  актуализированных схем теплоснабжения  с.Рождественка,</w:t>
      </w:r>
      <w:r w:rsidR="005B133A">
        <w:rPr>
          <w:rFonts w:ascii="Times New Roman" w:hAnsi="Times New Roman" w:cs="Times New Roman"/>
        </w:rPr>
        <w:t xml:space="preserve"> </w:t>
      </w:r>
      <w:r w:rsidR="005B133A" w:rsidRPr="005B133A">
        <w:rPr>
          <w:rFonts w:ascii="Times New Roman" w:hAnsi="Times New Roman" w:cs="Times New Roman"/>
        </w:rPr>
        <w:t>Рождественского  сельсовета Купинского района Новосибирской области  на 2021 год</w:t>
      </w:r>
    </w:p>
    <w:p w:rsidR="00F47CD5" w:rsidRPr="00F47CD5" w:rsidRDefault="00F47CD5" w:rsidP="005B133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B133A" w:rsidRDefault="00DA4870" w:rsidP="00DA4870">
      <w:pPr>
        <w:tabs>
          <w:tab w:val="left" w:pos="5944"/>
          <w:tab w:val="left" w:pos="7951"/>
        </w:tabs>
      </w:pPr>
      <w:r>
        <w:tab/>
      </w:r>
      <w:r>
        <w:tab/>
      </w:r>
    </w:p>
    <w:p w:rsidR="005B133A" w:rsidRDefault="005B133A" w:rsidP="00DA4870">
      <w:pPr>
        <w:tabs>
          <w:tab w:val="left" w:pos="5944"/>
          <w:tab w:val="left" w:pos="7951"/>
        </w:tabs>
      </w:pPr>
    </w:p>
    <w:p w:rsidR="005B133A" w:rsidRDefault="005B133A" w:rsidP="00DA4870">
      <w:pPr>
        <w:tabs>
          <w:tab w:val="left" w:pos="5944"/>
          <w:tab w:val="left" w:pos="7951"/>
        </w:tabs>
      </w:pP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="005B133A"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D3D" w:rsidRDefault="006A4D3D" w:rsidP="00DA4870">
      <w:pPr>
        <w:spacing w:after="0" w:line="240" w:lineRule="auto"/>
      </w:pPr>
      <w:r>
        <w:separator/>
      </w:r>
    </w:p>
  </w:endnote>
  <w:endnote w:type="continuationSeparator" w:id="1">
    <w:p w:rsidR="006A4D3D" w:rsidRDefault="006A4D3D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D3D" w:rsidRDefault="006A4D3D" w:rsidP="00DA4870">
      <w:pPr>
        <w:spacing w:after="0" w:line="240" w:lineRule="auto"/>
      </w:pPr>
      <w:r>
        <w:separator/>
      </w:r>
    </w:p>
  </w:footnote>
  <w:footnote w:type="continuationSeparator" w:id="1">
    <w:p w:rsidR="006A4D3D" w:rsidRDefault="006A4D3D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D3140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A61B3"/>
    <w:rsid w:val="003F224B"/>
    <w:rsid w:val="003F72B9"/>
    <w:rsid w:val="004D0594"/>
    <w:rsid w:val="004E0F9E"/>
    <w:rsid w:val="004E684C"/>
    <w:rsid w:val="00521FBF"/>
    <w:rsid w:val="005B133A"/>
    <w:rsid w:val="006412BD"/>
    <w:rsid w:val="00682AEF"/>
    <w:rsid w:val="006A4D3D"/>
    <w:rsid w:val="006B4C02"/>
    <w:rsid w:val="006F23A6"/>
    <w:rsid w:val="007050EF"/>
    <w:rsid w:val="00725035"/>
    <w:rsid w:val="00736D71"/>
    <w:rsid w:val="007A106A"/>
    <w:rsid w:val="007C2BDB"/>
    <w:rsid w:val="008011EB"/>
    <w:rsid w:val="008234FE"/>
    <w:rsid w:val="00860197"/>
    <w:rsid w:val="00896FB1"/>
    <w:rsid w:val="008A7BCF"/>
    <w:rsid w:val="008F40BA"/>
    <w:rsid w:val="009326EF"/>
    <w:rsid w:val="009414F0"/>
    <w:rsid w:val="00995EB8"/>
    <w:rsid w:val="009A630B"/>
    <w:rsid w:val="009B35A8"/>
    <w:rsid w:val="009D09EC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C25A65"/>
    <w:rsid w:val="00C301F2"/>
    <w:rsid w:val="00C50213"/>
    <w:rsid w:val="00D14C8D"/>
    <w:rsid w:val="00D82E4F"/>
    <w:rsid w:val="00DA4870"/>
    <w:rsid w:val="00DB1B2A"/>
    <w:rsid w:val="00E03209"/>
    <w:rsid w:val="00E140EC"/>
    <w:rsid w:val="00E57470"/>
    <w:rsid w:val="00EA3F8B"/>
    <w:rsid w:val="00EA50D0"/>
    <w:rsid w:val="00EA5E93"/>
    <w:rsid w:val="00F018C9"/>
    <w:rsid w:val="00F4200E"/>
    <w:rsid w:val="00F47CD5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5B133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5B13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2020-07-27T05:31:00Z</dcterms:created>
  <dcterms:modified xsi:type="dcterms:W3CDTF">2021-01-11T03:50:00Z</dcterms:modified>
</cp:coreProperties>
</file>